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A525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A46D11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A3403FE" w14:textId="77777777" w:rsidTr="00A8102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F48C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6C3D9" w14:textId="77777777" w:rsidR="002C7784" w:rsidRPr="00934FA0" w:rsidRDefault="00210D1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2D0F5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934FA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</w:p>
        </w:tc>
      </w:tr>
      <w:tr w:rsidR="002C7784" w:rsidRPr="00432643" w14:paraId="7768D8B1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8A0E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6A7D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C7E67D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4DF97D" w14:textId="77777777" w:rsidR="002C7784" w:rsidRPr="00432643" w:rsidRDefault="00A8102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68D5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261CBB3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E1FE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EE9F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1A3F0FE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D068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487B03" w14:textId="77777777" w:rsidR="002C7784" w:rsidRPr="00210D14" w:rsidRDefault="00210D1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06D759A6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60FE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FDACB5" w14:textId="77777777" w:rsidR="002C7784" w:rsidRPr="00A8102C" w:rsidRDefault="002D0F5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A810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Подударне</w:t>
            </w:r>
            <w:proofErr w:type="spellEnd"/>
            <w:r w:rsidRPr="00A810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810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фигуре</w:t>
            </w:r>
            <w:proofErr w:type="spellEnd"/>
          </w:p>
        </w:tc>
      </w:tr>
      <w:tr w:rsidR="002C7784" w:rsidRPr="00432643" w14:paraId="0A586BF1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96EA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A0D000" w14:textId="77777777" w:rsidR="002C7784" w:rsidRPr="00EA79A0" w:rsidRDefault="00EA79A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9250A8D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31AB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7FF69E" w14:textId="32145F6D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5C1A10" w14:paraId="3CFECCA9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12A6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8A7031" w14:textId="186329D9" w:rsidR="002C7784" w:rsidRPr="00DE0630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E0630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C1A10">
              <w:rPr>
                <w:rFonts w:ascii="Arial" w:hAnsi="Arial" w:cs="Arial"/>
                <w:lang w:val="sr-Cyrl-RS"/>
              </w:rPr>
              <w:t>-</w:t>
            </w:r>
            <w:r w:rsidRPr="00DE0630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5C1A10" w14:paraId="36240B08" w14:textId="77777777" w:rsidTr="00A8102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FE467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E1F941" w14:textId="77777777" w:rsidR="002C7784" w:rsidRPr="00DE0630" w:rsidRDefault="00256AB0" w:rsidP="00A8102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844ADF"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A8102C"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A8102C">
              <w:rPr>
                <w:rFonts w:ascii="Arial" w:hAnsi="Arial" w:cs="Arial"/>
                <w:sz w:val="24"/>
                <w:szCs w:val="24"/>
              </w:rPr>
              <w:t>PDF</w:t>
            </w:r>
            <w:r w:rsidR="00A8102C"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844ADF" w:rsidRPr="00DE0630">
              <w:rPr>
                <w:rFonts w:ascii="Arial" w:hAnsi="Arial" w:cs="Arial"/>
                <w:sz w:val="24"/>
                <w:szCs w:val="24"/>
                <w:lang w:val="ru-RU"/>
              </w:rPr>
              <w:t>маказе</w:t>
            </w:r>
            <w:r w:rsidR="00EA79A0" w:rsidRPr="00DE0630">
              <w:rPr>
                <w:rFonts w:ascii="Arial" w:hAnsi="Arial" w:cs="Arial"/>
                <w:sz w:val="24"/>
                <w:szCs w:val="24"/>
                <w:lang w:val="ru-RU"/>
              </w:rPr>
              <w:t>, наставни листић</w:t>
            </w:r>
          </w:p>
        </w:tc>
      </w:tr>
      <w:tr w:rsidR="002C7784" w:rsidRPr="005C1A10" w14:paraId="038E2604" w14:textId="77777777" w:rsidTr="00A8102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C7F24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1C07" w14:textId="77777777" w:rsidR="002D0F56" w:rsidRPr="00DE0630" w:rsidRDefault="00A8102C" w:rsidP="00EC3D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D0F56" w:rsidRPr="00DE0630">
              <w:rPr>
                <w:rFonts w:ascii="Arial" w:hAnsi="Arial" w:cs="Arial"/>
                <w:sz w:val="24"/>
                <w:szCs w:val="24"/>
                <w:lang w:val="ru-RU"/>
              </w:rPr>
              <w:t>очава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2D0F56"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подударн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2D0F56"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фигур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D0F56"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на датом цртежу.</w:t>
            </w:r>
          </w:p>
        </w:tc>
      </w:tr>
      <w:tr w:rsidR="002C7784" w:rsidRPr="005C1A10" w14:paraId="05303CB8" w14:textId="77777777" w:rsidTr="00A8102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5529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21B52D" w14:textId="77777777" w:rsidR="002D0F56" w:rsidRPr="00DE0630" w:rsidRDefault="002D0F56" w:rsidP="00EC3D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стању да уочи</w:t>
            </w:r>
            <w:r w:rsidRPr="00DE0630">
              <w:rPr>
                <w:rFonts w:ascii="Arial" w:hAnsi="Arial" w:cs="Arial"/>
                <w:lang w:val="ru-RU"/>
              </w:rPr>
              <w:t xml:space="preserve"> 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подударне фигуре на датом цртежу.</w:t>
            </w:r>
          </w:p>
        </w:tc>
      </w:tr>
      <w:tr w:rsidR="00CB353D" w:rsidRPr="00432643" w14:paraId="14CE7AA2" w14:textId="77777777" w:rsidTr="00A810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96094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EDE09B" w14:textId="77777777" w:rsidR="00CB353D" w:rsidRPr="00210D14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210D14">
              <w:rPr>
                <w:rFonts w:ascii="Arial" w:hAnsi="Arial" w:cs="Arial"/>
                <w:sz w:val="24"/>
                <w:szCs w:val="24"/>
                <w:lang w:eastAsia="en-GB"/>
              </w:rPr>
              <w:t>к</w:t>
            </w:r>
            <w:r w:rsidR="00D04DB3" w:rsidRPr="00210D14">
              <w:rPr>
                <w:rFonts w:ascii="Arial" w:hAnsi="Arial" w:cs="Arial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26B14F0" w14:textId="77777777" w:rsidTr="00A810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434C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D12451" w14:textId="77777777" w:rsidR="002C7784" w:rsidRPr="002D0F56" w:rsidRDefault="00EC3DE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подударне</w:t>
            </w:r>
            <w:proofErr w:type="spellEnd"/>
            <w:r w:rsid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D0F56">
              <w:rPr>
                <w:rFonts w:ascii="Arial" w:hAnsi="Arial" w:cs="Arial"/>
                <w:sz w:val="24"/>
                <w:szCs w:val="24"/>
              </w:rPr>
              <w:t>фигуре</w:t>
            </w:r>
            <w:proofErr w:type="spellEnd"/>
          </w:p>
        </w:tc>
      </w:tr>
      <w:tr w:rsidR="00A66D71" w:rsidRPr="00432643" w14:paraId="04690BDE" w14:textId="77777777" w:rsidTr="00A810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0F090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DA93E8" w14:textId="77777777" w:rsidR="00B0164B" w:rsidRPr="00A8102C" w:rsidRDefault="00A8102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C56DBE"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C56DBE"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6DBE"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C56DBE"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56DBE"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C56DBE"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C56DBE"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C56DBE" w:rsidRPr="00A8102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5C1A10" w14:paraId="4D9BBF74" w14:textId="77777777" w:rsidTr="00A810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F8FC4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F3AF61" w14:textId="77777777" w:rsidR="00A66D71" w:rsidRPr="00DE0630" w:rsidRDefault="00A8102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E063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DE06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</w:t>
            </w:r>
            <w:r w:rsidR="00C56DBE" w:rsidRPr="00DE06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DE0630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вреднује, задаје домаћи задатак</w:t>
            </w:r>
            <w:r w:rsidRPr="00DE063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0A4462D" w14:textId="77777777" w:rsidTr="00A8102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0CAD3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5DFC48" w14:textId="77777777" w:rsidR="00A66D71" w:rsidRPr="00A8102C" w:rsidRDefault="00A8102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именуј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924F50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9D8EEB9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24B1F9A" w14:textId="2C795557" w:rsidR="00EC3DEF" w:rsidRDefault="00DC1C9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6A3A05" wp14:editId="3EC1D0F0">
                <wp:simplePos x="0" y="0"/>
                <wp:positionH relativeFrom="column">
                  <wp:posOffset>4175760</wp:posOffset>
                </wp:positionH>
                <wp:positionV relativeFrom="paragraph">
                  <wp:posOffset>2461260</wp:posOffset>
                </wp:positionV>
                <wp:extent cx="1478280" cy="655320"/>
                <wp:effectExtent l="0" t="0" r="762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828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549BF" w14:textId="77777777" w:rsidR="00A8102C" w:rsidRPr="00A8102C" w:rsidRDefault="00A8102C" w:rsidP="00A8102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A3A05" id="Rectangle 4" o:spid="_x0000_s1026" style="position:absolute;margin-left:328.8pt;margin-top:193.8pt;width:116.4pt;height:5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41B549BF" w14:textId="77777777" w:rsidR="00A8102C" w:rsidRPr="00A8102C" w:rsidRDefault="00A8102C" w:rsidP="00A8102C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408EA8" wp14:editId="14253802">
                <wp:simplePos x="0" y="0"/>
                <wp:positionH relativeFrom="column">
                  <wp:posOffset>4290060</wp:posOffset>
                </wp:positionH>
                <wp:positionV relativeFrom="paragraph">
                  <wp:posOffset>3863340</wp:posOffset>
                </wp:positionV>
                <wp:extent cx="1379220" cy="815340"/>
                <wp:effectExtent l="0" t="0" r="0" b="381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922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A0280B" w14:textId="77777777" w:rsidR="00A8102C" w:rsidRDefault="00A8102C" w:rsidP="00A8102C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322CE0E0" w14:textId="77777777" w:rsidR="00A8102C" w:rsidRPr="00A8102C" w:rsidRDefault="00A8102C" w:rsidP="00A8102C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и </w:t>
                            </w:r>
                            <w:proofErr w:type="spellStart"/>
                            <w:r>
                              <w:t>подударност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08EA8" id="Rectangle 3" o:spid="_x0000_s1027" style="position:absolute;margin-left:337.8pt;margin-top:304.2pt;width:108.6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03A0280B" w14:textId="77777777" w:rsidR="00A8102C" w:rsidRDefault="00A8102C" w:rsidP="00A8102C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322CE0E0" w14:textId="77777777" w:rsidR="00A8102C" w:rsidRPr="00A8102C" w:rsidRDefault="00A8102C" w:rsidP="00A8102C">
                      <w:pPr>
                        <w:jc w:val="center"/>
                      </w:pPr>
                      <w:r>
                        <w:t>Сава и подударност</w:t>
                      </w:r>
                    </w:p>
                  </w:txbxContent>
                </v:textbox>
              </v:rect>
            </w:pict>
          </mc:Fallback>
        </mc:AlternateContent>
      </w:r>
      <w:r w:rsidR="00A8102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9ADAFC1" wp14:editId="073C4819">
            <wp:extent cx="3828906" cy="5326380"/>
            <wp:effectExtent l="0" t="0" r="63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2672" cy="53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81C1A" w14:textId="77777777" w:rsidR="00EC3DEF" w:rsidRDefault="00EC3DE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2B0462" w14:textId="77777777" w:rsidR="00EC3DEF" w:rsidRDefault="00EC3DE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5415DE" w14:textId="77777777" w:rsidR="00EC3DEF" w:rsidRPr="00C9114C" w:rsidRDefault="00EC3DE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2D7BFA4" w14:textId="77777777" w:rsidR="00EC3DEF" w:rsidRDefault="00EC3DE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DFAFD3" w14:textId="77777777" w:rsidR="003902BA" w:rsidRPr="00DE063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DE063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56902CE" w14:textId="77777777" w:rsidR="00236C72" w:rsidRPr="00DE0630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89D5874" w14:textId="77777777" w:rsidR="002C7784" w:rsidRPr="00DE063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844ADF" w:rsidRPr="00DE063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75715C9" w14:textId="77777777" w:rsidR="00210D14" w:rsidRPr="00DE0630" w:rsidRDefault="00A8102C" w:rsidP="00210D14">
      <w:pPr>
        <w:rPr>
          <w:rFonts w:ascii="Arial" w:hAnsi="Arial" w:cs="Arial"/>
          <w:sz w:val="24"/>
          <w:szCs w:val="24"/>
          <w:lang w:val="ru-RU"/>
        </w:rPr>
      </w:pPr>
      <w:r w:rsidRPr="00DE0630">
        <w:rPr>
          <w:rFonts w:ascii="Arial" w:hAnsi="Arial" w:cs="Arial"/>
          <w:sz w:val="24"/>
          <w:szCs w:val="24"/>
          <w:lang w:val="ru-RU"/>
        </w:rPr>
        <w:t>Учитељ</w:t>
      </w:r>
      <w:r w:rsidR="00210D14" w:rsidRPr="00DE0630">
        <w:rPr>
          <w:rFonts w:ascii="Arial" w:hAnsi="Arial" w:cs="Arial"/>
          <w:sz w:val="24"/>
          <w:szCs w:val="24"/>
          <w:lang w:val="ru-RU"/>
        </w:rPr>
        <w:t xml:space="preserve"> </w:t>
      </w:r>
      <w:r w:rsidR="002D0F56" w:rsidRPr="00DE0630">
        <w:rPr>
          <w:rFonts w:ascii="Arial" w:hAnsi="Arial" w:cs="Arial"/>
          <w:sz w:val="24"/>
          <w:szCs w:val="24"/>
          <w:lang w:val="ru-RU"/>
        </w:rPr>
        <w:t>тражи од ученика да нацрт</w:t>
      </w:r>
      <w:r w:rsidR="00EA79A0" w:rsidRPr="00DE0630">
        <w:rPr>
          <w:rFonts w:ascii="Arial" w:hAnsi="Arial" w:cs="Arial"/>
          <w:sz w:val="24"/>
          <w:szCs w:val="24"/>
          <w:lang w:val="ru-RU"/>
        </w:rPr>
        <w:t>ају два подударна троугла</w:t>
      </w:r>
      <w:r w:rsidR="00844ADF" w:rsidRPr="00DE0630">
        <w:rPr>
          <w:rFonts w:ascii="Arial" w:hAnsi="Arial" w:cs="Arial"/>
          <w:sz w:val="24"/>
          <w:szCs w:val="24"/>
          <w:lang w:val="ru-RU"/>
        </w:rPr>
        <w:t xml:space="preserve"> на</w:t>
      </w:r>
      <w:r w:rsidR="00EA79A0" w:rsidRPr="00DE0630">
        <w:rPr>
          <w:rFonts w:ascii="Arial" w:hAnsi="Arial" w:cs="Arial"/>
          <w:sz w:val="24"/>
          <w:szCs w:val="24"/>
          <w:lang w:val="ru-RU"/>
        </w:rPr>
        <w:t xml:space="preserve"> квадратној мрежи, </w:t>
      </w:r>
      <w:r w:rsidR="00844ADF" w:rsidRPr="00DE0630">
        <w:rPr>
          <w:rFonts w:ascii="Arial" w:hAnsi="Arial" w:cs="Arial"/>
          <w:sz w:val="24"/>
          <w:szCs w:val="24"/>
          <w:lang w:val="ru-RU"/>
        </w:rPr>
        <w:t>исеку их и ставе један на други тако да се преклапају у свим тачкама, да се доњи не види испод горњег.</w:t>
      </w:r>
    </w:p>
    <w:p w14:paraId="22EB89FA" w14:textId="77777777" w:rsidR="00844ADF" w:rsidRPr="00DE0630" w:rsidRDefault="00844ADF" w:rsidP="00210D14">
      <w:pPr>
        <w:rPr>
          <w:rFonts w:ascii="Arial" w:hAnsi="Arial" w:cs="Arial"/>
          <w:sz w:val="24"/>
          <w:szCs w:val="24"/>
          <w:lang w:val="ru-RU"/>
        </w:rPr>
      </w:pPr>
      <w:r w:rsidRPr="00DE0630">
        <w:rPr>
          <w:rFonts w:ascii="Arial" w:hAnsi="Arial" w:cs="Arial"/>
          <w:sz w:val="24"/>
          <w:szCs w:val="24"/>
          <w:lang w:val="ru-RU"/>
        </w:rPr>
        <w:t>Ученици реализују ове активности.</w:t>
      </w:r>
    </w:p>
    <w:p w14:paraId="4118FA03" w14:textId="77777777" w:rsidR="00210D14" w:rsidRPr="00DE0630" w:rsidRDefault="00210D14" w:rsidP="00210D14">
      <w:pPr>
        <w:rPr>
          <w:rFonts w:ascii="Arial" w:hAnsi="Arial" w:cs="Arial"/>
          <w:b/>
          <w:sz w:val="24"/>
          <w:szCs w:val="24"/>
          <w:lang w:val="ru-RU"/>
        </w:rPr>
      </w:pPr>
    </w:p>
    <w:p w14:paraId="763C15C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E063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44ADF" w:rsidRPr="00DE0630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A1CB1E8" w14:textId="77777777" w:rsidR="00A8102C" w:rsidRPr="00DE0630" w:rsidRDefault="008801EF" w:rsidP="00B70DA2">
      <w:pPr>
        <w:rPr>
          <w:rFonts w:ascii="Arial" w:hAnsi="Arial" w:cs="Arial"/>
          <w:sz w:val="24"/>
          <w:szCs w:val="24"/>
          <w:lang w:val="ru-RU"/>
        </w:rPr>
      </w:pPr>
      <w:r w:rsidRPr="00DE063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9E21515" w14:textId="77777777" w:rsidR="00B70DA2" w:rsidRPr="00DE0630" w:rsidRDefault="008801EF" w:rsidP="00B70DA2">
      <w:pPr>
        <w:rPr>
          <w:rFonts w:ascii="Arial" w:hAnsi="Arial" w:cs="Arial"/>
          <w:sz w:val="24"/>
          <w:szCs w:val="24"/>
          <w:lang w:val="ru-RU"/>
        </w:rPr>
      </w:pPr>
      <w:r w:rsidRPr="00DE0630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44ADF" w:rsidRPr="00DE0630">
        <w:rPr>
          <w:rFonts w:ascii="Arial" w:hAnsi="Arial" w:cs="Arial"/>
          <w:sz w:val="24"/>
          <w:szCs w:val="24"/>
          <w:lang w:val="ru-RU"/>
        </w:rPr>
        <w:t xml:space="preserve">Подударне </w:t>
      </w:r>
      <w:r w:rsidR="002D0F56" w:rsidRPr="00DE0630">
        <w:rPr>
          <w:rFonts w:ascii="Arial" w:hAnsi="Arial" w:cs="Arial"/>
          <w:sz w:val="24"/>
          <w:szCs w:val="24"/>
          <w:lang w:val="ru-RU"/>
        </w:rPr>
        <w:t>фигуре</w:t>
      </w:r>
      <w:r w:rsidR="00A72665" w:rsidRPr="00DE0630">
        <w:rPr>
          <w:rFonts w:ascii="Arial" w:hAnsi="Arial" w:cs="Arial"/>
          <w:sz w:val="24"/>
          <w:szCs w:val="24"/>
          <w:lang w:val="ru-RU"/>
        </w:rPr>
        <w:t xml:space="preserve"> </w:t>
      </w:r>
      <w:r w:rsidR="002D0F56" w:rsidRPr="00DE0630">
        <w:rPr>
          <w:rFonts w:ascii="Arial" w:hAnsi="Arial" w:cs="Arial"/>
          <w:sz w:val="24"/>
          <w:szCs w:val="24"/>
          <w:lang w:val="ru-RU"/>
        </w:rPr>
        <w:t>–</w:t>
      </w:r>
      <w:r w:rsidR="00EA79A0" w:rsidRPr="00DE0630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314F8D96" w14:textId="77777777" w:rsidR="00C9114C" w:rsidRPr="00DE0630" w:rsidRDefault="00C9114C" w:rsidP="00B70DA2">
      <w:pPr>
        <w:rPr>
          <w:rFonts w:ascii="Arial" w:hAnsi="Arial" w:cs="Arial"/>
          <w:sz w:val="24"/>
          <w:szCs w:val="24"/>
          <w:lang w:val="ru-RU"/>
        </w:rPr>
      </w:pPr>
    </w:p>
    <w:p w14:paraId="53F78DDB" w14:textId="1C9B42EF" w:rsidR="002D0F56" w:rsidRPr="00DE0630" w:rsidRDefault="002D0F56" w:rsidP="00B70DA2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C1C93" w:rsidRPr="005C1A10" w14:paraId="2C4EF9D6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14661C0E" w14:textId="3F4DCCB8" w:rsidR="00DC1C93" w:rsidRPr="00DE0630" w:rsidRDefault="00DC1C93" w:rsidP="004B7D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C1C93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6CD35BC9" wp14:editId="1553E5E0">
                  <wp:extent cx="606224" cy="6658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224" cy="66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DC1C9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Сава и поду</w:t>
            </w:r>
            <w:r w:rsidR="005C1A1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д</w:t>
            </w:r>
            <w:r w:rsidRPr="00DC1C9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арност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DC1C93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27 мултимедијалног </w:t>
            </w:r>
            <w:r w:rsidRPr="00DC1C93">
              <w:rPr>
                <w:rFonts w:ascii="Arial" w:hAnsi="Arial" w:cs="Arial"/>
                <w:sz w:val="24"/>
                <w:szCs w:val="24"/>
              </w:rPr>
              <w:t>PDF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</w:tc>
      </w:tr>
    </w:tbl>
    <w:p w14:paraId="0B637EC1" w14:textId="030260DF" w:rsidR="00DC1C93" w:rsidRPr="00DE0630" w:rsidRDefault="00DC1C93" w:rsidP="00B70DA2">
      <w:pPr>
        <w:rPr>
          <w:rFonts w:ascii="Arial" w:hAnsi="Arial" w:cs="Arial"/>
          <w:sz w:val="24"/>
          <w:szCs w:val="24"/>
          <w:lang w:val="ru-RU"/>
        </w:rPr>
      </w:pPr>
    </w:p>
    <w:p w14:paraId="0D4B0BAE" w14:textId="77777777" w:rsidR="00DC1C93" w:rsidRPr="00DE0630" w:rsidRDefault="00DC1C93" w:rsidP="00B70DA2">
      <w:pPr>
        <w:rPr>
          <w:rFonts w:ascii="Arial" w:hAnsi="Arial" w:cs="Arial"/>
          <w:sz w:val="24"/>
          <w:szCs w:val="24"/>
          <w:lang w:val="ru-RU"/>
        </w:rPr>
      </w:pPr>
    </w:p>
    <w:p w14:paraId="5B09E6A5" w14:textId="0E0BA756" w:rsidR="00844ADF" w:rsidRPr="00DE0630" w:rsidRDefault="00844ADF" w:rsidP="00844ADF">
      <w:pPr>
        <w:rPr>
          <w:rFonts w:ascii="Arial" w:hAnsi="Arial" w:cs="Arial"/>
          <w:sz w:val="24"/>
          <w:szCs w:val="24"/>
          <w:lang w:val="ru-RU"/>
        </w:rPr>
      </w:pPr>
      <w:r w:rsidRPr="00DE0630">
        <w:rPr>
          <w:rFonts w:ascii="Arial" w:hAnsi="Arial" w:cs="Arial"/>
          <w:sz w:val="24"/>
          <w:szCs w:val="24"/>
          <w:lang w:val="ru-RU"/>
        </w:rPr>
        <w:t>Сви ученици самостално решавај</w:t>
      </w:r>
      <w:r w:rsidR="00EA79A0" w:rsidRPr="00DE0630">
        <w:rPr>
          <w:rFonts w:ascii="Arial" w:hAnsi="Arial" w:cs="Arial"/>
          <w:sz w:val="24"/>
          <w:szCs w:val="24"/>
          <w:lang w:val="ru-RU"/>
        </w:rPr>
        <w:t>у задатке са наставног листа.</w:t>
      </w:r>
      <w:r w:rsidR="005C1A10">
        <w:rPr>
          <w:rFonts w:ascii="Arial" w:hAnsi="Arial" w:cs="Arial"/>
          <w:sz w:val="24"/>
          <w:szCs w:val="24"/>
          <w:lang w:val="ru-RU"/>
        </w:rPr>
        <w:t xml:space="preserve"> </w:t>
      </w:r>
      <w:r w:rsidR="00EA79A0" w:rsidRPr="00DE0630">
        <w:rPr>
          <w:rFonts w:ascii="Arial" w:hAnsi="Arial" w:cs="Arial"/>
          <w:sz w:val="24"/>
          <w:szCs w:val="24"/>
          <w:lang w:val="ru-RU"/>
        </w:rPr>
        <w:t>(прилог)</w:t>
      </w:r>
    </w:p>
    <w:p w14:paraId="25E22AD9" w14:textId="77777777" w:rsidR="00844ADF" w:rsidRPr="00DE0630" w:rsidRDefault="00844ADF" w:rsidP="00350599">
      <w:pPr>
        <w:rPr>
          <w:rFonts w:ascii="Arial" w:hAnsi="Arial" w:cs="Arial"/>
          <w:sz w:val="24"/>
          <w:szCs w:val="24"/>
          <w:lang w:val="ru-RU"/>
        </w:rPr>
      </w:pPr>
    </w:p>
    <w:p w14:paraId="709297AD" w14:textId="019FAA97" w:rsidR="00A8102C" w:rsidRDefault="00A8102C" w:rsidP="00A8102C">
      <w:pPr>
        <w:rPr>
          <w:rFonts w:ascii="Arial" w:hAnsi="Arial" w:cs="Arial"/>
          <w:sz w:val="24"/>
          <w:szCs w:val="24"/>
        </w:rPr>
      </w:pPr>
      <w:bookmarkStart w:id="0" w:name="_Hlk12030281"/>
      <w:bookmarkStart w:id="1" w:name="_Hlk12028635"/>
      <w:bookmarkStart w:id="2" w:name="_Hlk11737532"/>
      <w:r w:rsidRPr="00DE0630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DE063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DE063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DE0630">
        <w:rPr>
          <w:rFonts w:ascii="Arial" w:hAnsi="Arial" w:cs="Arial"/>
          <w:sz w:val="24"/>
          <w:szCs w:val="24"/>
          <w:lang w:val="ru-RU"/>
        </w:rPr>
        <w:t xml:space="preserve">, а остали ученици прате његов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bookmarkEnd w:id="0"/>
      <w:proofErr w:type="spellEnd"/>
      <w:r>
        <w:rPr>
          <w:rFonts w:ascii="Arial" w:hAnsi="Arial" w:cs="Arial"/>
          <w:sz w:val="24"/>
          <w:szCs w:val="24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5C1A10" w14:paraId="53568E9F" w14:textId="77777777" w:rsidTr="009B50B6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04E60D32" w14:textId="26B37BF2" w:rsidR="00A8102C" w:rsidRPr="00DE0630" w:rsidRDefault="00A8102C" w:rsidP="004B7DA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EA6976A" wp14:editId="480B770D">
                  <wp:extent cx="731520" cy="66213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5596" cy="66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DE063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DE063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894E65F" w14:textId="77777777" w:rsidR="00C453B4" w:rsidRPr="00DE0630" w:rsidRDefault="00C453B4" w:rsidP="00EA79A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AAA47DF" w14:textId="77777777" w:rsidR="00FB2481" w:rsidRPr="00DE0630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3194153F" w14:textId="77777777" w:rsidR="002204C2" w:rsidRPr="00DE0630" w:rsidRDefault="00807C97" w:rsidP="00EA79A0">
      <w:pPr>
        <w:rPr>
          <w:rFonts w:ascii="Arial" w:hAnsi="Arial" w:cs="Arial"/>
          <w:sz w:val="24"/>
          <w:szCs w:val="24"/>
          <w:lang w:val="ru-RU"/>
        </w:rPr>
      </w:pPr>
      <w:r w:rsidRPr="00DE0630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8FFE68F" w14:textId="77777777" w:rsidR="00595733" w:rsidRPr="00DE0630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E063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B50B6" w:rsidRPr="00DE063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C3CB92B" w14:textId="77777777" w:rsidR="0031469C" w:rsidRPr="00DE0630" w:rsidRDefault="00A8102C" w:rsidP="0031469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E0630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1469C" w:rsidRPr="00DE0630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30986975" w14:textId="77777777" w:rsidR="00554FA8" w:rsidRPr="00DE0630" w:rsidRDefault="0031469C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E0630">
        <w:rPr>
          <w:rFonts w:ascii="Arial" w:hAnsi="Arial" w:cs="Arial"/>
          <w:bCs/>
          <w:sz w:val="24"/>
          <w:szCs w:val="24"/>
          <w:lang w:val="ru-RU" w:eastAsia="en-GB"/>
        </w:rPr>
        <w:t>На овом часу смо научили...</w:t>
      </w:r>
    </w:p>
    <w:p w14:paraId="6212883E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C96623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C018B16" w14:textId="4EA6C93B" w:rsidR="00595733" w:rsidRDefault="00595733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  <w:p w14:paraId="6241BFA7" w14:textId="6F82BFDC" w:rsidR="002A12B5" w:rsidRPr="00EA79A0" w:rsidRDefault="002204C2" w:rsidP="004B7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Подударне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фигуре</w:t>
            </w:r>
            <w:proofErr w:type="spellEnd"/>
            <w:r w:rsidR="002A12B5" w:rsidRPr="00C56D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1A10">
              <w:rPr>
                <w:rFonts w:ascii="Arial" w:hAnsi="Arial" w:cs="Arial"/>
                <w:sz w:val="24"/>
                <w:szCs w:val="24"/>
              </w:rPr>
              <w:t>−</w:t>
            </w:r>
            <w:r w:rsidR="00EA79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A79A0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6CC96E3D" w14:textId="77777777" w:rsidR="009B50B6" w:rsidRPr="002A12B5" w:rsidRDefault="009B50B6" w:rsidP="000B18F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9711E6" w14:textId="77777777" w:rsidR="008A77DC" w:rsidRPr="008211F4" w:rsidRDefault="008A77DC" w:rsidP="008211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042EAFD" w14:textId="77777777" w:rsidR="00EC3DEF" w:rsidRPr="00C9114C" w:rsidRDefault="00EC3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23DD470" w14:textId="77777777" w:rsidR="000A6DC3" w:rsidRDefault="000A6DC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90B8F1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B7CA33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8D971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EA5D2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041DB9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F50E8E" w14:textId="06075C8D" w:rsid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637649FD" w14:textId="77777777" w:rsidR="004B7DA8" w:rsidRPr="00595733" w:rsidRDefault="004B7DA8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273C615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26DFA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21831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AE6DDC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EB9515C" w14:textId="77777777" w:rsidR="00C9114C" w:rsidRPr="00C9114C" w:rsidRDefault="00C9114C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6673185A" w14:textId="77777777" w:rsidR="009B50B6" w:rsidRDefault="009B50B6" w:rsidP="00350599">
      <w:pPr>
        <w:rPr>
          <w:rFonts w:ascii="Arial" w:hAnsi="Arial" w:cs="Arial"/>
          <w:b/>
          <w:sz w:val="24"/>
          <w:szCs w:val="24"/>
        </w:rPr>
      </w:pPr>
    </w:p>
    <w:p w14:paraId="687A2982" w14:textId="77777777" w:rsidR="002204C2" w:rsidRDefault="002204C2" w:rsidP="002204C2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19740E3" w14:textId="77777777" w:rsidR="002204C2" w:rsidRDefault="002204C2" w:rsidP="002204C2">
      <w:pPr>
        <w:rPr>
          <w:rFonts w:ascii="Arial" w:hAnsi="Arial" w:cs="Arial"/>
          <w:b/>
          <w:sz w:val="24"/>
          <w:szCs w:val="24"/>
        </w:rPr>
      </w:pPr>
    </w:p>
    <w:p w14:paraId="12A10415" w14:textId="77777777" w:rsidR="002204C2" w:rsidRPr="00063802" w:rsidRDefault="00063802" w:rsidP="002204C2">
      <w:pPr>
        <w:rPr>
          <w:rFonts w:ascii="Arial" w:hAnsi="Arial" w:cs="Arial"/>
          <w:sz w:val="24"/>
          <w:szCs w:val="24"/>
        </w:rPr>
      </w:pPr>
      <w:proofErr w:type="spellStart"/>
      <w:r w:rsidRPr="00063802">
        <w:rPr>
          <w:rFonts w:ascii="Arial" w:hAnsi="Arial" w:cs="Arial"/>
          <w:sz w:val="24"/>
          <w:szCs w:val="24"/>
        </w:rPr>
        <w:t>Наставни</w:t>
      </w:r>
      <w:proofErr w:type="spellEnd"/>
      <w:r w:rsidRPr="000638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63802">
        <w:rPr>
          <w:rFonts w:ascii="Arial" w:hAnsi="Arial" w:cs="Arial"/>
          <w:sz w:val="24"/>
          <w:szCs w:val="24"/>
        </w:rPr>
        <w:t>лист</w:t>
      </w:r>
      <w:proofErr w:type="spellEnd"/>
    </w:p>
    <w:p w14:paraId="46265546" w14:textId="77777777" w:rsidR="002E6E49" w:rsidRDefault="002E6E49" w:rsidP="002204C2">
      <w:pPr>
        <w:rPr>
          <w:rFonts w:ascii="Arial" w:hAnsi="Arial" w:cs="Arial"/>
          <w:color w:val="00B050"/>
          <w:sz w:val="24"/>
          <w:szCs w:val="24"/>
        </w:rPr>
      </w:pPr>
    </w:p>
    <w:p w14:paraId="47A22862" w14:textId="77777777" w:rsidR="009B50B6" w:rsidRPr="002E6E49" w:rsidRDefault="00EA79A0" w:rsidP="0035059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</w:t>
      </w:r>
      <w:proofErr w:type="spellStart"/>
      <w:r w:rsidRPr="002E6E49">
        <w:rPr>
          <w:rFonts w:ascii="Arial" w:hAnsi="Arial" w:cs="Arial"/>
          <w:b/>
          <w:sz w:val="28"/>
          <w:szCs w:val="28"/>
        </w:rPr>
        <w:t>Наставни</w:t>
      </w:r>
      <w:proofErr w:type="spellEnd"/>
      <w:r w:rsidRPr="002E6E49">
        <w:rPr>
          <w:rFonts w:ascii="Arial" w:hAnsi="Arial" w:cs="Arial"/>
          <w:b/>
          <w:sz w:val="28"/>
          <w:szCs w:val="28"/>
        </w:rPr>
        <w:t xml:space="preserve"> лист </w:t>
      </w:r>
    </w:p>
    <w:p w14:paraId="32F41C28" w14:textId="77777777" w:rsidR="00EA79A0" w:rsidRPr="002E6E49" w:rsidRDefault="00EA79A0" w:rsidP="00350599">
      <w:pPr>
        <w:rPr>
          <w:rFonts w:ascii="Arial" w:hAnsi="Arial" w:cs="Arial"/>
          <w:b/>
          <w:sz w:val="28"/>
          <w:szCs w:val="28"/>
        </w:rPr>
      </w:pPr>
      <w:r w:rsidRPr="002E6E49">
        <w:rPr>
          <w:rFonts w:ascii="Arial" w:hAnsi="Arial" w:cs="Arial"/>
          <w:b/>
          <w:sz w:val="28"/>
          <w:szCs w:val="28"/>
        </w:rPr>
        <w:t xml:space="preserve">                                   (</w:t>
      </w:r>
      <w:proofErr w:type="spellStart"/>
      <w:r w:rsidRPr="002E6E49">
        <w:rPr>
          <w:rFonts w:ascii="Arial" w:hAnsi="Arial" w:cs="Arial"/>
          <w:b/>
          <w:sz w:val="28"/>
          <w:szCs w:val="28"/>
        </w:rPr>
        <w:t>подударне</w:t>
      </w:r>
      <w:proofErr w:type="spellEnd"/>
      <w:r w:rsidRPr="002E6E49">
        <w:rPr>
          <w:rFonts w:ascii="Arial" w:hAnsi="Arial" w:cs="Arial"/>
          <w:b/>
          <w:sz w:val="28"/>
          <w:szCs w:val="28"/>
        </w:rPr>
        <w:t xml:space="preserve"> фигуре)</w:t>
      </w:r>
    </w:p>
    <w:p w14:paraId="59E8FB3A" w14:textId="77777777" w:rsidR="00EA79A0" w:rsidRPr="002E6E49" w:rsidRDefault="00EA79A0" w:rsidP="00350599">
      <w:pPr>
        <w:rPr>
          <w:rFonts w:ascii="Arial" w:hAnsi="Arial" w:cs="Arial"/>
          <w:b/>
          <w:sz w:val="28"/>
          <w:szCs w:val="28"/>
        </w:rPr>
      </w:pPr>
    </w:p>
    <w:p w14:paraId="59FAD1F6" w14:textId="7F88F42C" w:rsidR="00EA79A0" w:rsidRPr="00DE0630" w:rsidRDefault="00EA79A0" w:rsidP="00350599">
      <w:pPr>
        <w:rPr>
          <w:rFonts w:ascii="Arial" w:hAnsi="Arial" w:cs="Arial"/>
          <w:sz w:val="28"/>
          <w:szCs w:val="28"/>
          <w:lang w:val="ru-RU"/>
        </w:rPr>
      </w:pPr>
      <w:r w:rsidRPr="00DE0630">
        <w:rPr>
          <w:rFonts w:ascii="Arial" w:hAnsi="Arial" w:cs="Arial"/>
          <w:b/>
          <w:sz w:val="28"/>
          <w:szCs w:val="28"/>
          <w:lang w:val="ru-RU"/>
        </w:rPr>
        <w:t>1.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 Обој </w:t>
      </w:r>
      <w:r w:rsidR="005C1A10" w:rsidRPr="00B353C1">
        <w:rPr>
          <w:rFonts w:ascii="Arial" w:hAnsi="Arial" w:cs="Arial"/>
          <w:sz w:val="28"/>
          <w:szCs w:val="28"/>
          <w:lang w:val="ru-RU"/>
        </w:rPr>
        <w:t>истом бојом</w:t>
      </w:r>
      <w:r w:rsidR="005C1A10" w:rsidRPr="005C1A10">
        <w:rPr>
          <w:rFonts w:ascii="Arial" w:hAnsi="Arial" w:cs="Arial"/>
          <w:sz w:val="28"/>
          <w:szCs w:val="28"/>
          <w:lang w:val="ru-RU"/>
        </w:rPr>
        <w:t xml:space="preserve"> </w:t>
      </w:r>
      <w:r w:rsidRPr="00DE0630">
        <w:rPr>
          <w:rFonts w:ascii="Arial" w:hAnsi="Arial" w:cs="Arial"/>
          <w:sz w:val="28"/>
          <w:szCs w:val="28"/>
          <w:lang w:val="ru-RU"/>
        </w:rPr>
        <w:t>подударне фигуре</w:t>
      </w:r>
      <w:r w:rsidR="005C1A10" w:rsidRPr="005C1A10">
        <w:rPr>
          <w:rFonts w:ascii="Arial" w:hAnsi="Arial" w:cs="Arial"/>
          <w:sz w:val="28"/>
          <w:szCs w:val="28"/>
          <w:lang w:val="ru-RU"/>
        </w:rPr>
        <w:t xml:space="preserve"> </w:t>
      </w:r>
      <w:r w:rsidR="005C1A10" w:rsidRPr="00825846">
        <w:rPr>
          <w:rFonts w:ascii="Arial" w:hAnsi="Arial" w:cs="Arial"/>
          <w:sz w:val="28"/>
          <w:szCs w:val="28"/>
          <w:lang w:val="ru-RU"/>
        </w:rPr>
        <w:t>на слици</w:t>
      </w:r>
      <w:r w:rsidRPr="00DE0630">
        <w:rPr>
          <w:rFonts w:ascii="Arial" w:hAnsi="Arial" w:cs="Arial"/>
          <w:sz w:val="28"/>
          <w:szCs w:val="28"/>
          <w:lang w:val="ru-RU"/>
        </w:rPr>
        <w:t>.</w:t>
      </w:r>
    </w:p>
    <w:p w14:paraId="0655A7CE" w14:textId="77777777" w:rsidR="00EA79A0" w:rsidRPr="00DE0630" w:rsidRDefault="00EA79A0" w:rsidP="00350599">
      <w:pPr>
        <w:rPr>
          <w:rFonts w:ascii="Arial" w:hAnsi="Arial" w:cs="Arial"/>
          <w:sz w:val="28"/>
          <w:szCs w:val="28"/>
          <w:lang w:val="ru-RU"/>
        </w:rPr>
      </w:pPr>
    </w:p>
    <w:p w14:paraId="5020E25E" w14:textId="77777777" w:rsidR="00EA79A0" w:rsidRDefault="00A8102C" w:rsidP="0035059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AE31ABD" wp14:editId="7A88303C">
            <wp:extent cx="3238500" cy="13152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imetrij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315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912AF" w14:textId="77777777" w:rsidR="00EA79A0" w:rsidRDefault="00EA79A0" w:rsidP="00350599">
      <w:pPr>
        <w:rPr>
          <w:rFonts w:ascii="Arial" w:hAnsi="Arial" w:cs="Arial"/>
          <w:sz w:val="28"/>
          <w:szCs w:val="28"/>
        </w:rPr>
      </w:pPr>
    </w:p>
    <w:p w14:paraId="436E7195" w14:textId="77777777" w:rsidR="002E6E49" w:rsidRPr="00DE0630" w:rsidRDefault="002E6E49" w:rsidP="00350599">
      <w:pPr>
        <w:rPr>
          <w:rFonts w:ascii="Arial" w:hAnsi="Arial" w:cs="Arial"/>
          <w:sz w:val="28"/>
          <w:szCs w:val="28"/>
          <w:lang w:val="ru-RU"/>
        </w:rPr>
      </w:pPr>
      <w:r w:rsidRPr="00DE0630">
        <w:rPr>
          <w:rFonts w:ascii="Arial" w:hAnsi="Arial" w:cs="Arial"/>
          <w:b/>
          <w:sz w:val="28"/>
          <w:szCs w:val="28"/>
          <w:lang w:val="ru-RU"/>
        </w:rPr>
        <w:t>2.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 Квадрат</w:t>
      </w:r>
      <w:r w:rsidR="00EA79A0" w:rsidRPr="00DE0630">
        <w:rPr>
          <w:rFonts w:ascii="Arial" w:hAnsi="Arial" w:cs="Arial"/>
          <w:sz w:val="28"/>
          <w:szCs w:val="28"/>
          <w:lang w:val="ru-RU"/>
        </w:rPr>
        <w:t xml:space="preserve"> приказан на слици подели двема дужи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ма тако да добијеш </w:t>
      </w:r>
    </w:p>
    <w:p w14:paraId="7F0828D5" w14:textId="77777777" w:rsidR="00EA79A0" w:rsidRPr="00DE0630" w:rsidRDefault="002E6E49" w:rsidP="00350599">
      <w:pPr>
        <w:rPr>
          <w:rFonts w:ascii="Arial" w:hAnsi="Arial" w:cs="Arial"/>
          <w:sz w:val="28"/>
          <w:szCs w:val="28"/>
          <w:lang w:val="ru-RU"/>
        </w:rPr>
      </w:pPr>
      <w:r w:rsidRPr="00DE0630">
        <w:rPr>
          <w:rFonts w:ascii="Arial" w:hAnsi="Arial" w:cs="Arial"/>
          <w:sz w:val="28"/>
          <w:szCs w:val="28"/>
          <w:lang w:val="ru-RU"/>
        </w:rPr>
        <w:t xml:space="preserve">    4 подударна квадрата.</w:t>
      </w:r>
    </w:p>
    <w:p w14:paraId="3F4BD80D" w14:textId="77777777" w:rsidR="002E6E49" w:rsidRPr="00DE0630" w:rsidRDefault="002E6E49" w:rsidP="00350599">
      <w:pPr>
        <w:rPr>
          <w:rFonts w:ascii="Arial" w:hAnsi="Arial" w:cs="Arial"/>
          <w:sz w:val="28"/>
          <w:szCs w:val="28"/>
          <w:lang w:val="ru-RU"/>
        </w:rPr>
      </w:pPr>
    </w:p>
    <w:p w14:paraId="5BAC5173" w14:textId="55AF7797" w:rsidR="002E6E49" w:rsidRDefault="002E6E49" w:rsidP="00350599">
      <w:pPr>
        <w:rPr>
          <w:rFonts w:ascii="Arial" w:hAnsi="Arial" w:cs="Arial"/>
          <w:color w:val="FF0000"/>
          <w:sz w:val="28"/>
          <w:szCs w:val="28"/>
          <w:lang w:val="ru-RU"/>
        </w:rPr>
      </w:pPr>
      <w:r w:rsidRPr="00DE0630">
        <w:rPr>
          <w:rFonts w:ascii="Arial" w:hAnsi="Arial" w:cs="Arial"/>
          <w:color w:val="FF0000"/>
          <w:sz w:val="28"/>
          <w:szCs w:val="28"/>
          <w:lang w:val="ru-RU"/>
        </w:rPr>
        <w:t>НАЦРТАТИ КВАДРАТ СТРАНИЦЕ 4 ЦМ.</w:t>
      </w:r>
    </w:p>
    <w:p w14:paraId="478BB731" w14:textId="4EF8E572" w:rsidR="004B7DA8" w:rsidRPr="00DE0630" w:rsidRDefault="004B7DA8" w:rsidP="00350599">
      <w:pPr>
        <w:rPr>
          <w:rFonts w:ascii="Arial" w:hAnsi="Arial" w:cs="Arial"/>
          <w:color w:val="FF0000"/>
          <w:sz w:val="28"/>
          <w:szCs w:val="28"/>
          <w:lang w:val="ru-RU"/>
        </w:rPr>
      </w:pPr>
      <w:r>
        <w:rPr>
          <w:rFonts w:ascii="Arial" w:hAnsi="Arial" w:cs="Arial"/>
          <w:noProof/>
          <w:color w:val="FF0000"/>
          <w:sz w:val="28"/>
          <w:szCs w:val="28"/>
          <w:lang w:val="ru-RU"/>
        </w:rPr>
        <w:drawing>
          <wp:inline distT="0" distB="0" distL="0" distR="0" wp14:anchorId="3D871C22" wp14:editId="073169B9">
            <wp:extent cx="2461260" cy="24307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55b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260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D83BD" w14:textId="0DB19C77" w:rsidR="00EA79A0" w:rsidRDefault="00EA79A0" w:rsidP="00350599">
      <w:pPr>
        <w:rPr>
          <w:rFonts w:ascii="Arial" w:hAnsi="Arial" w:cs="Arial"/>
          <w:sz w:val="28"/>
          <w:szCs w:val="28"/>
          <w:lang w:val="ru-RU"/>
        </w:rPr>
      </w:pPr>
    </w:p>
    <w:p w14:paraId="71CC49A3" w14:textId="77777777" w:rsidR="004B7DA8" w:rsidRPr="00DE0630" w:rsidRDefault="004B7DA8" w:rsidP="00350599">
      <w:pPr>
        <w:rPr>
          <w:rFonts w:ascii="Arial" w:hAnsi="Arial" w:cs="Arial"/>
          <w:sz w:val="28"/>
          <w:szCs w:val="28"/>
          <w:lang w:val="ru-RU"/>
        </w:rPr>
      </w:pPr>
    </w:p>
    <w:p w14:paraId="0D73D722" w14:textId="77777777" w:rsidR="002E6E49" w:rsidRPr="00DE0630" w:rsidRDefault="002E6E49" w:rsidP="00350599">
      <w:pPr>
        <w:rPr>
          <w:rFonts w:ascii="Arial" w:hAnsi="Arial" w:cs="Arial"/>
          <w:sz w:val="28"/>
          <w:szCs w:val="28"/>
          <w:lang w:val="ru-RU"/>
        </w:rPr>
      </w:pPr>
      <w:r w:rsidRPr="00DE0630">
        <w:rPr>
          <w:rFonts w:ascii="Arial" w:hAnsi="Arial" w:cs="Arial"/>
          <w:b/>
          <w:sz w:val="28"/>
          <w:szCs w:val="28"/>
          <w:lang w:val="ru-RU"/>
        </w:rPr>
        <w:lastRenderedPageBreak/>
        <w:t>3.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 Троуглови приказани на слици су подударни. Ако бисмо их</w:t>
      </w:r>
    </w:p>
    <w:p w14:paraId="3010F55D" w14:textId="77777777" w:rsidR="00EA79A0" w:rsidRPr="00DE0630" w:rsidRDefault="002E6E49" w:rsidP="00350599">
      <w:pPr>
        <w:rPr>
          <w:rFonts w:ascii="Arial" w:hAnsi="Arial" w:cs="Arial"/>
          <w:sz w:val="28"/>
          <w:szCs w:val="28"/>
          <w:lang w:val="ru-RU"/>
        </w:rPr>
      </w:pPr>
      <w:r w:rsidRPr="00DE0630">
        <w:rPr>
          <w:rFonts w:ascii="Arial" w:hAnsi="Arial" w:cs="Arial"/>
          <w:sz w:val="28"/>
          <w:szCs w:val="28"/>
          <w:lang w:val="ru-RU"/>
        </w:rPr>
        <w:t xml:space="preserve">     преклопили, које тачке би се преклопиле?</w:t>
      </w:r>
    </w:p>
    <w:p w14:paraId="15A1CB9A" w14:textId="77777777" w:rsidR="008F7841" w:rsidRPr="00DE0630" w:rsidRDefault="008F7841" w:rsidP="00645E29">
      <w:pPr>
        <w:rPr>
          <w:rFonts w:ascii="Arial" w:eastAsiaTheme="minorHAnsi" w:hAnsi="Arial" w:cs="Arial"/>
          <w:sz w:val="28"/>
          <w:szCs w:val="28"/>
          <w:lang w:val="ru-RU"/>
        </w:rPr>
      </w:pPr>
    </w:p>
    <w:p w14:paraId="7515B85E" w14:textId="2636BB2D" w:rsidR="00063802" w:rsidRPr="00DE0630" w:rsidRDefault="004B7DA8" w:rsidP="00645E29">
      <w:pPr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 wp14:anchorId="1CB77F06" wp14:editId="79A0DFA3">
            <wp:extent cx="4518660" cy="22402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755c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8660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EE655" w14:textId="4BE80B2B" w:rsidR="00063802" w:rsidRPr="00DE0630" w:rsidRDefault="00063802" w:rsidP="00063802">
      <w:pPr>
        <w:rPr>
          <w:rFonts w:ascii="Arial" w:hAnsi="Arial" w:cs="Arial"/>
          <w:sz w:val="28"/>
          <w:szCs w:val="28"/>
          <w:lang w:val="ru-RU"/>
        </w:rPr>
      </w:pPr>
      <w:r w:rsidRPr="004B7DA8">
        <w:rPr>
          <w:rFonts w:ascii="Arial" w:hAnsi="Arial" w:cs="Arial"/>
          <w:i/>
          <w:iCs/>
          <w:sz w:val="28"/>
          <w:szCs w:val="28"/>
          <w:lang w:val="ru-RU"/>
        </w:rPr>
        <w:t>А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 и ____.</w:t>
      </w:r>
      <w:r w:rsidR="004B7DA8">
        <w:rPr>
          <w:rFonts w:ascii="Arial" w:hAnsi="Arial" w:cs="Arial"/>
          <w:sz w:val="28"/>
          <w:szCs w:val="28"/>
          <w:lang w:val="ru-RU"/>
        </w:rPr>
        <w:tab/>
      </w:r>
      <w:r w:rsidR="004B7DA8">
        <w:rPr>
          <w:rFonts w:ascii="Arial" w:hAnsi="Arial" w:cs="Arial"/>
          <w:sz w:val="28"/>
          <w:szCs w:val="28"/>
          <w:lang w:val="ru-RU"/>
        </w:rPr>
        <w:tab/>
      </w:r>
      <w:r w:rsidR="004B7DA8">
        <w:rPr>
          <w:rFonts w:ascii="Arial" w:hAnsi="Arial" w:cs="Arial"/>
          <w:sz w:val="28"/>
          <w:szCs w:val="28"/>
          <w:lang w:val="ru-RU"/>
        </w:rPr>
        <w:tab/>
      </w:r>
      <w:r w:rsidRPr="004B7DA8">
        <w:rPr>
          <w:rFonts w:ascii="Arial" w:hAnsi="Arial" w:cs="Arial"/>
          <w:i/>
          <w:iCs/>
          <w:sz w:val="28"/>
          <w:szCs w:val="28"/>
          <w:lang w:val="ru-RU"/>
        </w:rPr>
        <w:t>О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  и ____ .</w:t>
      </w:r>
      <w:r w:rsidR="004B7DA8">
        <w:rPr>
          <w:rFonts w:ascii="Arial" w:hAnsi="Arial" w:cs="Arial"/>
          <w:sz w:val="28"/>
          <w:szCs w:val="28"/>
          <w:lang w:val="ru-RU"/>
        </w:rPr>
        <w:tab/>
      </w:r>
      <w:r w:rsidR="004B7DA8">
        <w:rPr>
          <w:rFonts w:ascii="Arial" w:hAnsi="Arial" w:cs="Arial"/>
          <w:sz w:val="28"/>
          <w:szCs w:val="28"/>
          <w:lang w:val="ru-RU"/>
        </w:rPr>
        <w:tab/>
      </w:r>
      <w:r w:rsidR="004B7DA8">
        <w:rPr>
          <w:rFonts w:ascii="Arial" w:hAnsi="Arial" w:cs="Arial"/>
          <w:sz w:val="28"/>
          <w:szCs w:val="28"/>
          <w:lang w:val="ru-RU"/>
        </w:rPr>
        <w:tab/>
      </w:r>
      <w:r w:rsidRPr="004B7DA8">
        <w:rPr>
          <w:rFonts w:ascii="Arial" w:hAnsi="Arial" w:cs="Arial"/>
          <w:i/>
          <w:iCs/>
          <w:sz w:val="28"/>
          <w:szCs w:val="28"/>
          <w:lang w:val="ru-RU"/>
        </w:rPr>
        <w:t>Т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  и ____ .</w:t>
      </w:r>
    </w:p>
    <w:p w14:paraId="36E73235" w14:textId="77777777" w:rsidR="00063802" w:rsidRPr="00DE0630" w:rsidRDefault="00063802" w:rsidP="00063802">
      <w:pPr>
        <w:rPr>
          <w:rFonts w:ascii="Arial" w:hAnsi="Arial" w:cs="Arial"/>
          <w:sz w:val="28"/>
          <w:szCs w:val="28"/>
          <w:lang w:val="ru-RU"/>
        </w:rPr>
      </w:pPr>
    </w:p>
    <w:p w14:paraId="5E7DE13C" w14:textId="7E195A80" w:rsidR="00063802" w:rsidRPr="00DE0630" w:rsidRDefault="00063802" w:rsidP="00645E29">
      <w:pPr>
        <w:rPr>
          <w:rFonts w:ascii="Arial" w:hAnsi="Arial" w:cs="Arial"/>
          <w:sz w:val="28"/>
          <w:szCs w:val="28"/>
          <w:lang w:val="ru-RU"/>
        </w:rPr>
      </w:pPr>
      <w:r w:rsidRPr="00DE0630">
        <w:rPr>
          <w:rFonts w:ascii="Arial" w:hAnsi="Arial" w:cs="Arial"/>
          <w:b/>
          <w:sz w:val="28"/>
          <w:szCs w:val="28"/>
          <w:lang w:val="ru-RU"/>
        </w:rPr>
        <w:t>4.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 Нацртај </w:t>
      </w:r>
      <w:r w:rsidR="005C1A10" w:rsidRPr="000F48B3">
        <w:rPr>
          <w:rFonts w:ascii="Arial" w:hAnsi="Arial" w:cs="Arial"/>
          <w:sz w:val="28"/>
          <w:szCs w:val="28"/>
          <w:lang w:val="ru-RU"/>
        </w:rPr>
        <w:t xml:space="preserve">фигуре </w:t>
      </w:r>
      <w:r w:rsidRPr="00DE0630">
        <w:rPr>
          <w:rFonts w:ascii="Arial" w:hAnsi="Arial" w:cs="Arial"/>
          <w:sz w:val="28"/>
          <w:szCs w:val="28"/>
          <w:lang w:val="ru-RU"/>
        </w:rPr>
        <w:t>подударне онима приказан</w:t>
      </w:r>
      <w:r w:rsidR="005C1A10">
        <w:rPr>
          <w:rFonts w:ascii="Arial" w:hAnsi="Arial" w:cs="Arial"/>
          <w:sz w:val="28"/>
          <w:szCs w:val="28"/>
          <w:lang w:val="ru-RU"/>
        </w:rPr>
        <w:t>им</w:t>
      </w:r>
      <w:r w:rsidRPr="00DE0630">
        <w:rPr>
          <w:rFonts w:ascii="Arial" w:hAnsi="Arial" w:cs="Arial"/>
          <w:sz w:val="28"/>
          <w:szCs w:val="28"/>
          <w:lang w:val="ru-RU"/>
        </w:rPr>
        <w:t xml:space="preserve"> на слици. Обој подударне фигуре истим бојама.</w:t>
      </w:r>
    </w:p>
    <w:p w14:paraId="1E36ADAA" w14:textId="77777777" w:rsidR="00063802" w:rsidRPr="00DE0630" w:rsidRDefault="00063802" w:rsidP="00645E29">
      <w:pPr>
        <w:rPr>
          <w:rFonts w:ascii="Arial" w:hAnsi="Arial" w:cs="Arial"/>
          <w:sz w:val="28"/>
          <w:szCs w:val="28"/>
          <w:lang w:val="ru-RU"/>
        </w:rPr>
      </w:pPr>
      <w:bookmarkStart w:id="5" w:name="_GoBack"/>
      <w:bookmarkEnd w:id="5"/>
    </w:p>
    <w:p w14:paraId="32B117B1" w14:textId="77777777" w:rsidR="00063802" w:rsidRPr="00DE0630" w:rsidRDefault="00063802" w:rsidP="00645E29">
      <w:pPr>
        <w:rPr>
          <w:rFonts w:ascii="Arial" w:hAnsi="Arial" w:cs="Arial"/>
          <w:sz w:val="28"/>
          <w:szCs w:val="28"/>
          <w:lang w:val="ru-RU"/>
        </w:rPr>
      </w:pPr>
    </w:p>
    <w:p w14:paraId="05471E83" w14:textId="77777777" w:rsidR="00A8102C" w:rsidRPr="00063802" w:rsidRDefault="00A8102C" w:rsidP="00645E29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noProof/>
          <w:color w:val="FF0000"/>
          <w:sz w:val="28"/>
          <w:szCs w:val="28"/>
        </w:rPr>
        <w:drawing>
          <wp:inline distT="0" distB="0" distL="0" distR="0" wp14:anchorId="628AD523" wp14:editId="07794D22">
            <wp:extent cx="6603808" cy="219456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imetrija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2688" cy="220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102C" w:rsidRPr="00063802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09D6F" w14:textId="77777777" w:rsidR="00894235" w:rsidRDefault="00894235" w:rsidP="002C7784">
      <w:r>
        <w:separator/>
      </w:r>
    </w:p>
  </w:endnote>
  <w:endnote w:type="continuationSeparator" w:id="0">
    <w:p w14:paraId="3CA39138" w14:textId="77777777" w:rsidR="00894235" w:rsidRDefault="0089423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FAC1" w14:textId="77777777" w:rsidR="00D12F1B" w:rsidRDefault="00D12F1B">
    <w:pPr>
      <w:pStyle w:val="Footer"/>
      <w:jc w:val="right"/>
    </w:pPr>
  </w:p>
  <w:p w14:paraId="19F1B7E0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6B107" w14:textId="77777777" w:rsidR="00894235" w:rsidRDefault="00894235" w:rsidP="002C7784">
      <w:r>
        <w:separator/>
      </w:r>
    </w:p>
  </w:footnote>
  <w:footnote w:type="continuationSeparator" w:id="0">
    <w:p w14:paraId="38C8FAB6" w14:textId="77777777" w:rsidR="00894235" w:rsidRDefault="0089423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9A557E"/>
    <w:multiLevelType w:val="hybridMultilevel"/>
    <w:tmpl w:val="127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42E4E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344B5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145C4"/>
    <w:multiLevelType w:val="hybridMultilevel"/>
    <w:tmpl w:val="4530D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86A3C"/>
    <w:multiLevelType w:val="hybridMultilevel"/>
    <w:tmpl w:val="8B4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97DD2"/>
    <w:multiLevelType w:val="hybridMultilevel"/>
    <w:tmpl w:val="5A0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9"/>
  </w:num>
  <w:num w:numId="7">
    <w:abstractNumId w:val="34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6"/>
  </w:num>
  <w:num w:numId="12">
    <w:abstractNumId w:val="0"/>
  </w:num>
  <w:num w:numId="13">
    <w:abstractNumId w:val="16"/>
  </w:num>
  <w:num w:numId="14">
    <w:abstractNumId w:val="17"/>
  </w:num>
  <w:num w:numId="15">
    <w:abstractNumId w:val="12"/>
  </w:num>
  <w:num w:numId="16">
    <w:abstractNumId w:val="33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3"/>
  </w:num>
  <w:num w:numId="26">
    <w:abstractNumId w:val="11"/>
  </w:num>
  <w:num w:numId="27">
    <w:abstractNumId w:val="13"/>
  </w:num>
  <w:num w:numId="28">
    <w:abstractNumId w:val="21"/>
  </w:num>
  <w:num w:numId="29">
    <w:abstractNumId w:val="18"/>
  </w:num>
  <w:num w:numId="30">
    <w:abstractNumId w:val="31"/>
  </w:num>
  <w:num w:numId="31">
    <w:abstractNumId w:val="28"/>
  </w:num>
  <w:num w:numId="32">
    <w:abstractNumId w:val="6"/>
  </w:num>
  <w:num w:numId="33">
    <w:abstractNumId w:val="32"/>
  </w:num>
  <w:num w:numId="34">
    <w:abstractNumId w:val="22"/>
  </w:num>
  <w:num w:numId="35">
    <w:abstractNumId w:val="24"/>
  </w:num>
  <w:num w:numId="36">
    <w:abstractNumId w:val="8"/>
  </w:num>
  <w:num w:numId="37">
    <w:abstractNumId w:val="1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3802"/>
    <w:rsid w:val="0006546B"/>
    <w:rsid w:val="00082EA7"/>
    <w:rsid w:val="000926D7"/>
    <w:rsid w:val="000A092B"/>
    <w:rsid w:val="000A6DC3"/>
    <w:rsid w:val="000B18F5"/>
    <w:rsid w:val="000B667B"/>
    <w:rsid w:val="000C7CCA"/>
    <w:rsid w:val="000E1316"/>
    <w:rsid w:val="00123FDB"/>
    <w:rsid w:val="0012466F"/>
    <w:rsid w:val="00184A8D"/>
    <w:rsid w:val="001F1E64"/>
    <w:rsid w:val="0020387C"/>
    <w:rsid w:val="00210D14"/>
    <w:rsid w:val="002204C2"/>
    <w:rsid w:val="00235F27"/>
    <w:rsid w:val="00236C72"/>
    <w:rsid w:val="0023719F"/>
    <w:rsid w:val="002439FE"/>
    <w:rsid w:val="00252ECF"/>
    <w:rsid w:val="00256AB0"/>
    <w:rsid w:val="00257CAB"/>
    <w:rsid w:val="00293DF2"/>
    <w:rsid w:val="002A12B5"/>
    <w:rsid w:val="002C1B2E"/>
    <w:rsid w:val="002C7784"/>
    <w:rsid w:val="002D0F56"/>
    <w:rsid w:val="002E6E49"/>
    <w:rsid w:val="00306790"/>
    <w:rsid w:val="00307AA2"/>
    <w:rsid w:val="0031030D"/>
    <w:rsid w:val="00311D58"/>
    <w:rsid w:val="0031469C"/>
    <w:rsid w:val="00344A6B"/>
    <w:rsid w:val="00350599"/>
    <w:rsid w:val="00362E69"/>
    <w:rsid w:val="00376DD3"/>
    <w:rsid w:val="00383019"/>
    <w:rsid w:val="00385CEC"/>
    <w:rsid w:val="003902BA"/>
    <w:rsid w:val="003A5AC7"/>
    <w:rsid w:val="003C1E5F"/>
    <w:rsid w:val="003E0525"/>
    <w:rsid w:val="00413906"/>
    <w:rsid w:val="00413EF8"/>
    <w:rsid w:val="0042013D"/>
    <w:rsid w:val="004234E9"/>
    <w:rsid w:val="00432643"/>
    <w:rsid w:val="0045013A"/>
    <w:rsid w:val="00453E60"/>
    <w:rsid w:val="004563D8"/>
    <w:rsid w:val="0046428F"/>
    <w:rsid w:val="00474828"/>
    <w:rsid w:val="0048422C"/>
    <w:rsid w:val="00496191"/>
    <w:rsid w:val="004A149C"/>
    <w:rsid w:val="004B32C5"/>
    <w:rsid w:val="004B7DA8"/>
    <w:rsid w:val="004D458B"/>
    <w:rsid w:val="004D7721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505D"/>
    <w:rsid w:val="005861A1"/>
    <w:rsid w:val="00595733"/>
    <w:rsid w:val="005B1439"/>
    <w:rsid w:val="005C1A10"/>
    <w:rsid w:val="005D226E"/>
    <w:rsid w:val="005D2505"/>
    <w:rsid w:val="005D2F20"/>
    <w:rsid w:val="005E1DF3"/>
    <w:rsid w:val="005F17AA"/>
    <w:rsid w:val="006012E3"/>
    <w:rsid w:val="0061202A"/>
    <w:rsid w:val="00613016"/>
    <w:rsid w:val="00617C32"/>
    <w:rsid w:val="00622D95"/>
    <w:rsid w:val="0064123C"/>
    <w:rsid w:val="00645E29"/>
    <w:rsid w:val="00652603"/>
    <w:rsid w:val="00664511"/>
    <w:rsid w:val="00695D88"/>
    <w:rsid w:val="006A459B"/>
    <w:rsid w:val="006A6582"/>
    <w:rsid w:val="006A72CF"/>
    <w:rsid w:val="006B4B6F"/>
    <w:rsid w:val="006B7005"/>
    <w:rsid w:val="006C4228"/>
    <w:rsid w:val="006C6248"/>
    <w:rsid w:val="006E26FB"/>
    <w:rsid w:val="00704115"/>
    <w:rsid w:val="00722255"/>
    <w:rsid w:val="007360DD"/>
    <w:rsid w:val="00761E9A"/>
    <w:rsid w:val="007977DD"/>
    <w:rsid w:val="007A236E"/>
    <w:rsid w:val="007B5D9D"/>
    <w:rsid w:val="007D5DD5"/>
    <w:rsid w:val="00807672"/>
    <w:rsid w:val="00807C97"/>
    <w:rsid w:val="008205D8"/>
    <w:rsid w:val="008211F4"/>
    <w:rsid w:val="00826D63"/>
    <w:rsid w:val="0083300E"/>
    <w:rsid w:val="00833710"/>
    <w:rsid w:val="00844ADF"/>
    <w:rsid w:val="008467FD"/>
    <w:rsid w:val="008503BA"/>
    <w:rsid w:val="0085490F"/>
    <w:rsid w:val="008637BD"/>
    <w:rsid w:val="00866720"/>
    <w:rsid w:val="00866E64"/>
    <w:rsid w:val="008801EF"/>
    <w:rsid w:val="00894235"/>
    <w:rsid w:val="008A0F84"/>
    <w:rsid w:val="008A77DC"/>
    <w:rsid w:val="008C649D"/>
    <w:rsid w:val="008C753D"/>
    <w:rsid w:val="008D1122"/>
    <w:rsid w:val="008F6F1A"/>
    <w:rsid w:val="008F7841"/>
    <w:rsid w:val="0092372E"/>
    <w:rsid w:val="00934FA0"/>
    <w:rsid w:val="00936BB9"/>
    <w:rsid w:val="00951A12"/>
    <w:rsid w:val="00982D68"/>
    <w:rsid w:val="0098597F"/>
    <w:rsid w:val="009B50B6"/>
    <w:rsid w:val="009B702B"/>
    <w:rsid w:val="009C10F5"/>
    <w:rsid w:val="009D2A11"/>
    <w:rsid w:val="00A11E38"/>
    <w:rsid w:val="00A12104"/>
    <w:rsid w:val="00A66D71"/>
    <w:rsid w:val="00A72665"/>
    <w:rsid w:val="00A7280A"/>
    <w:rsid w:val="00A8102C"/>
    <w:rsid w:val="00AA4141"/>
    <w:rsid w:val="00AB5D43"/>
    <w:rsid w:val="00AB7C83"/>
    <w:rsid w:val="00B0164B"/>
    <w:rsid w:val="00B259B4"/>
    <w:rsid w:val="00B70DA2"/>
    <w:rsid w:val="00B92EFA"/>
    <w:rsid w:val="00BA2396"/>
    <w:rsid w:val="00BA5C3C"/>
    <w:rsid w:val="00BA6C55"/>
    <w:rsid w:val="00BB466F"/>
    <w:rsid w:val="00BB7151"/>
    <w:rsid w:val="00BE7913"/>
    <w:rsid w:val="00C050A7"/>
    <w:rsid w:val="00C0643E"/>
    <w:rsid w:val="00C16C0C"/>
    <w:rsid w:val="00C32CEF"/>
    <w:rsid w:val="00C36BEA"/>
    <w:rsid w:val="00C453B4"/>
    <w:rsid w:val="00C51B06"/>
    <w:rsid w:val="00C56DBE"/>
    <w:rsid w:val="00C668AA"/>
    <w:rsid w:val="00C76E42"/>
    <w:rsid w:val="00C7783C"/>
    <w:rsid w:val="00C84C9F"/>
    <w:rsid w:val="00C9114C"/>
    <w:rsid w:val="00C93925"/>
    <w:rsid w:val="00CB322E"/>
    <w:rsid w:val="00CB353D"/>
    <w:rsid w:val="00CB3DCE"/>
    <w:rsid w:val="00CB50AC"/>
    <w:rsid w:val="00CC0681"/>
    <w:rsid w:val="00CC5A35"/>
    <w:rsid w:val="00CC79C9"/>
    <w:rsid w:val="00CE3C21"/>
    <w:rsid w:val="00D04DB3"/>
    <w:rsid w:val="00D10988"/>
    <w:rsid w:val="00D12F1B"/>
    <w:rsid w:val="00D2313A"/>
    <w:rsid w:val="00D35473"/>
    <w:rsid w:val="00D509D5"/>
    <w:rsid w:val="00D64ACE"/>
    <w:rsid w:val="00D80FFF"/>
    <w:rsid w:val="00D82A37"/>
    <w:rsid w:val="00D84C4A"/>
    <w:rsid w:val="00D91ADA"/>
    <w:rsid w:val="00D97163"/>
    <w:rsid w:val="00DB542E"/>
    <w:rsid w:val="00DB740D"/>
    <w:rsid w:val="00DC0782"/>
    <w:rsid w:val="00DC1C93"/>
    <w:rsid w:val="00DC357E"/>
    <w:rsid w:val="00DD7A83"/>
    <w:rsid w:val="00DE0630"/>
    <w:rsid w:val="00E00C9C"/>
    <w:rsid w:val="00E16C46"/>
    <w:rsid w:val="00E41571"/>
    <w:rsid w:val="00E55AE7"/>
    <w:rsid w:val="00E60EB3"/>
    <w:rsid w:val="00E62A66"/>
    <w:rsid w:val="00E7278F"/>
    <w:rsid w:val="00E848ED"/>
    <w:rsid w:val="00EA79A0"/>
    <w:rsid w:val="00EC2F8D"/>
    <w:rsid w:val="00EC3DEF"/>
    <w:rsid w:val="00EF3826"/>
    <w:rsid w:val="00EF3B12"/>
    <w:rsid w:val="00F14CBB"/>
    <w:rsid w:val="00F54BC2"/>
    <w:rsid w:val="00F81DB4"/>
    <w:rsid w:val="00FA6BF0"/>
    <w:rsid w:val="00FB0707"/>
    <w:rsid w:val="00FB23BC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C3667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3CB20-A320-4E7E-9D86-4669EC62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2019-11-27T10:11:00Z</dcterms:created>
  <dcterms:modified xsi:type="dcterms:W3CDTF">2019-11-27T10:11:00Z</dcterms:modified>
</cp:coreProperties>
</file>